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8941" w14:textId="1ADA473A" w:rsidR="00056ECF" w:rsidRDefault="00C30BBC" w:rsidP="00B54D7E">
      <w:pPr>
        <w:jc w:val="right"/>
      </w:pPr>
      <w:r>
        <w:rPr>
          <w:rFonts w:hint="eastAsia"/>
        </w:rPr>
        <w:t>令和</w:t>
      </w:r>
      <w:r w:rsidR="00712832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7C8C460C" w14:textId="5C400EF5" w:rsidR="00C30BBC" w:rsidRDefault="00C30BBC" w:rsidP="009411D1">
      <w:pPr>
        <w:pStyle w:val="a8"/>
      </w:pPr>
      <w:r w:rsidRPr="00C30BBC">
        <w:rPr>
          <w:rFonts w:hint="eastAsia"/>
        </w:rPr>
        <w:t>伊丹市</w:t>
      </w:r>
      <w:r w:rsidR="009D0B25">
        <w:rPr>
          <w:rFonts w:hint="eastAsia"/>
        </w:rPr>
        <w:t>学習</w:t>
      </w:r>
      <w:r w:rsidR="00FF53E2">
        <w:rPr>
          <w:rFonts w:hint="eastAsia"/>
        </w:rPr>
        <w:t>管理</w:t>
      </w:r>
      <w:r w:rsidR="009D0B25">
        <w:rPr>
          <w:rFonts w:hint="eastAsia"/>
        </w:rPr>
        <w:t>システム</w:t>
      </w:r>
      <w:r w:rsidRPr="00C30BBC">
        <w:rPr>
          <w:rFonts w:hint="eastAsia"/>
        </w:rPr>
        <w:t>導入事業に係る価格見積書</w:t>
      </w:r>
      <w:r w:rsidR="00A47F45">
        <w:br/>
      </w:r>
      <w:r w:rsidRPr="00C30BBC">
        <w:rPr>
          <w:rFonts w:hint="eastAsia"/>
        </w:rPr>
        <w:t>（令和</w:t>
      </w:r>
      <w:r w:rsidR="009D0B25">
        <w:rPr>
          <w:rFonts w:hint="eastAsia"/>
        </w:rPr>
        <w:t>7</w:t>
      </w:r>
      <w:r w:rsidRPr="00C30BBC">
        <w:rPr>
          <w:rFonts w:hint="eastAsia"/>
        </w:rPr>
        <w:t>年度分）</w:t>
      </w:r>
    </w:p>
    <w:p w14:paraId="2C68267C" w14:textId="77777777" w:rsidR="00C30BBC" w:rsidRPr="0070192E" w:rsidRDefault="0070192E">
      <w:r>
        <w:rPr>
          <w:rFonts w:hint="eastAsia"/>
        </w:rPr>
        <w:t>伊丹市長　宛</w:t>
      </w:r>
    </w:p>
    <w:p w14:paraId="32991AB8" w14:textId="77777777" w:rsidR="00C30BBC" w:rsidRDefault="00C30BBC" w:rsidP="0070192E">
      <w:pPr>
        <w:ind w:leftChars="1417" w:left="2976" w:firstLineChars="100" w:firstLine="210"/>
      </w:pPr>
      <w:r>
        <w:rPr>
          <w:rFonts w:hint="eastAsia"/>
        </w:rPr>
        <w:t>（提出者）</w:t>
      </w:r>
    </w:p>
    <w:p w14:paraId="36A2DD1C" w14:textId="77777777" w:rsidR="009411D1" w:rsidRDefault="00522B23" w:rsidP="0070192E">
      <w:pPr>
        <w:ind w:leftChars="1620" w:left="3402" w:firstLineChars="100" w:firstLine="21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</w:t>
      </w:r>
    </w:p>
    <w:p w14:paraId="210953F7" w14:textId="77777777" w:rsidR="00C30BBC" w:rsidRDefault="00C30BBC" w:rsidP="0070192E">
      <w:pPr>
        <w:ind w:leftChars="1620" w:left="3402" w:firstLineChars="100" w:firstLine="210"/>
      </w:pPr>
      <w:r>
        <w:rPr>
          <w:rFonts w:hint="eastAsia"/>
        </w:rPr>
        <w:t>会社名</w:t>
      </w:r>
    </w:p>
    <w:p w14:paraId="7DE6E792" w14:textId="77777777" w:rsidR="00C30BBC" w:rsidRDefault="00C30BBC" w:rsidP="0070192E">
      <w:pPr>
        <w:ind w:leftChars="1620" w:left="3402" w:firstLineChars="100" w:firstLine="210"/>
      </w:pPr>
      <w:r>
        <w:rPr>
          <w:rFonts w:hint="eastAsia"/>
        </w:rPr>
        <w:t>代表者</w:t>
      </w:r>
    </w:p>
    <w:p w14:paraId="1E4EB8C3" w14:textId="77777777" w:rsidR="00C30BBC" w:rsidRDefault="00C30BBC" w:rsidP="00C30BBC"/>
    <w:p w14:paraId="4D12D9E5" w14:textId="77777777" w:rsidR="00C30BBC" w:rsidRDefault="00C30BBC" w:rsidP="009411D1">
      <w:pPr>
        <w:pStyle w:val="1"/>
      </w:pPr>
      <w:r>
        <w:rPr>
          <w:rFonts w:hint="eastAsia"/>
        </w:rPr>
        <w:t>１　初期費用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C30BBC" w14:paraId="51879394" w14:textId="77777777" w:rsidTr="006833CC">
        <w:tc>
          <w:tcPr>
            <w:tcW w:w="3823" w:type="dxa"/>
          </w:tcPr>
          <w:p w14:paraId="673E03DA" w14:textId="77777777" w:rsidR="00C30BBC" w:rsidRPr="002B39FB" w:rsidRDefault="00C30BBC" w:rsidP="002B39FB">
            <w:pPr>
              <w:jc w:val="center"/>
              <w:rPr>
                <w:b/>
              </w:rPr>
            </w:pPr>
            <w:r w:rsidRPr="002B39FB">
              <w:rPr>
                <w:rFonts w:hint="eastAsia"/>
                <w:b/>
              </w:rPr>
              <w:t>項目</w:t>
            </w:r>
          </w:p>
        </w:tc>
        <w:tc>
          <w:tcPr>
            <w:tcW w:w="5103" w:type="dxa"/>
          </w:tcPr>
          <w:p w14:paraId="51269DFB" w14:textId="77777777" w:rsidR="00C30BBC" w:rsidRPr="002B39FB" w:rsidRDefault="00C30BBC" w:rsidP="002B39FB">
            <w:pPr>
              <w:jc w:val="center"/>
              <w:rPr>
                <w:b/>
              </w:rPr>
            </w:pPr>
            <w:r w:rsidRPr="002B39FB">
              <w:rPr>
                <w:rFonts w:hint="eastAsia"/>
                <w:b/>
              </w:rPr>
              <w:t>金額</w:t>
            </w:r>
          </w:p>
        </w:tc>
      </w:tr>
      <w:tr w:rsidR="00C30BBC" w14:paraId="739730A3" w14:textId="77777777" w:rsidTr="006833CC">
        <w:trPr>
          <w:trHeight w:val="567"/>
        </w:trPr>
        <w:tc>
          <w:tcPr>
            <w:tcW w:w="3823" w:type="dxa"/>
            <w:vAlign w:val="center"/>
          </w:tcPr>
          <w:p w14:paraId="59357619" w14:textId="77777777" w:rsidR="00C30BBC" w:rsidRDefault="00C30BBC" w:rsidP="009411D1"/>
        </w:tc>
        <w:tc>
          <w:tcPr>
            <w:tcW w:w="5103" w:type="dxa"/>
            <w:vAlign w:val="center"/>
          </w:tcPr>
          <w:p w14:paraId="7300750C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6FA29AE7" w14:textId="77777777" w:rsidTr="006833CC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0A31D0FC" w14:textId="77777777" w:rsidR="00C30BBC" w:rsidRDefault="00C30BBC" w:rsidP="009411D1"/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342AF916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2A2ED9D6" w14:textId="77777777" w:rsidTr="00696CB5">
        <w:trPr>
          <w:trHeight w:val="567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C1D8EEC" w14:textId="77777777" w:rsidR="00C30BBC" w:rsidRPr="00A47F45" w:rsidRDefault="00C30BBC" w:rsidP="009411D1">
            <w:pPr>
              <w:rPr>
                <w:b/>
              </w:rPr>
            </w:pPr>
            <w:r w:rsidRPr="00A47F45">
              <w:rPr>
                <w:rFonts w:hint="eastAsia"/>
                <w:b/>
              </w:rPr>
              <w:t>初期費用合計</w:t>
            </w:r>
            <w:r w:rsidR="005B2BDD">
              <w:rPr>
                <w:rFonts w:hint="eastAsia"/>
                <w:b/>
              </w:rPr>
              <w:t>…①</w:t>
            </w:r>
          </w:p>
        </w:tc>
        <w:tc>
          <w:tcPr>
            <w:tcW w:w="510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500C914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</w:tr>
      <w:tr w:rsidR="00C30BBC" w14:paraId="5EDFCE91" w14:textId="77777777" w:rsidTr="00696CB5">
        <w:trPr>
          <w:trHeight w:val="567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6267AADA" w14:textId="77777777" w:rsidR="00C30BBC" w:rsidRDefault="009411D1" w:rsidP="009411D1">
            <w:r>
              <w:rPr>
                <w:rFonts w:hint="eastAsia"/>
              </w:rPr>
              <w:t>（</w:t>
            </w:r>
            <w:r w:rsidR="00C30BBC">
              <w:rPr>
                <w:rFonts w:hint="eastAsia"/>
              </w:rPr>
              <w:t>内、消費税等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124B4E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円）</w:t>
            </w:r>
          </w:p>
        </w:tc>
      </w:tr>
    </w:tbl>
    <w:p w14:paraId="4B048BB5" w14:textId="77777777" w:rsidR="00C30BBC" w:rsidRPr="009411D1" w:rsidRDefault="002B39FB" w:rsidP="002B39FB">
      <w:pPr>
        <w:ind w:left="210" w:hangingChars="100" w:hanging="210"/>
      </w:pPr>
      <w:r>
        <w:rPr>
          <w:rFonts w:hint="eastAsia"/>
        </w:rPr>
        <w:t>※構築費以外に、保守パック等初期費用として計上する</w:t>
      </w:r>
      <w:r w:rsidRPr="00C30BBC">
        <w:rPr>
          <w:rFonts w:hint="eastAsia"/>
        </w:rPr>
        <w:t>費用</w:t>
      </w:r>
      <w:r>
        <w:rPr>
          <w:rFonts w:hint="eastAsia"/>
        </w:rPr>
        <w:t>がある場合、</w:t>
      </w:r>
      <w:r w:rsidRPr="00C30BBC">
        <w:rPr>
          <w:rFonts w:hint="eastAsia"/>
        </w:rPr>
        <w:t>計上してください。</w:t>
      </w:r>
    </w:p>
    <w:p w14:paraId="08708256" w14:textId="77777777" w:rsidR="00C30BBC" w:rsidRDefault="00C30BBC" w:rsidP="009411D1">
      <w:pPr>
        <w:pStyle w:val="1"/>
      </w:pPr>
      <w:r>
        <w:rPr>
          <w:rFonts w:hint="eastAsia"/>
        </w:rPr>
        <w:t>２　運用費用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</w:tblGrid>
      <w:tr w:rsidR="00C30BBC" w14:paraId="415948E9" w14:textId="77777777" w:rsidTr="006833CC">
        <w:tc>
          <w:tcPr>
            <w:tcW w:w="3823" w:type="dxa"/>
          </w:tcPr>
          <w:p w14:paraId="5F44E014" w14:textId="77777777" w:rsidR="00C30BBC" w:rsidRPr="002B39FB" w:rsidRDefault="00C30BBC" w:rsidP="002B39FB">
            <w:pPr>
              <w:jc w:val="center"/>
              <w:rPr>
                <w:b/>
              </w:rPr>
            </w:pPr>
            <w:r w:rsidRPr="002B39FB">
              <w:rPr>
                <w:rFonts w:hint="eastAsia"/>
                <w:b/>
              </w:rPr>
              <w:t>項目</w:t>
            </w:r>
          </w:p>
        </w:tc>
        <w:tc>
          <w:tcPr>
            <w:tcW w:w="2551" w:type="dxa"/>
          </w:tcPr>
          <w:p w14:paraId="70553A00" w14:textId="77777777" w:rsidR="00C30BBC" w:rsidRPr="002B39FB" w:rsidRDefault="00C30BBC" w:rsidP="002B39FB">
            <w:pPr>
              <w:jc w:val="center"/>
              <w:rPr>
                <w:b/>
              </w:rPr>
            </w:pPr>
            <w:r w:rsidRPr="002B39FB">
              <w:rPr>
                <w:rFonts w:hint="eastAsia"/>
                <w:b/>
              </w:rPr>
              <w:t>月額</w:t>
            </w:r>
          </w:p>
        </w:tc>
        <w:tc>
          <w:tcPr>
            <w:tcW w:w="2552" w:type="dxa"/>
          </w:tcPr>
          <w:p w14:paraId="109F10EF" w14:textId="79EA435C" w:rsidR="005B2BDD" w:rsidRPr="002B39FB" w:rsidRDefault="005B2BDD" w:rsidP="002B39FB">
            <w:pPr>
              <w:jc w:val="center"/>
              <w:rPr>
                <w:b/>
              </w:rPr>
            </w:pPr>
            <w:r w:rsidRPr="002B39FB">
              <w:rPr>
                <w:rFonts w:hint="eastAsia"/>
                <w:b/>
              </w:rPr>
              <w:t>総額（</w:t>
            </w:r>
            <w:r w:rsidR="005E3AB3">
              <w:rPr>
                <w:rFonts w:hint="eastAsia"/>
                <w:b/>
              </w:rPr>
              <w:t>7</w:t>
            </w:r>
            <w:r w:rsidRPr="002B39FB">
              <w:rPr>
                <w:rFonts w:hint="eastAsia"/>
                <w:b/>
              </w:rPr>
              <w:t>月分）</w:t>
            </w:r>
          </w:p>
        </w:tc>
      </w:tr>
      <w:tr w:rsidR="00C30BBC" w14:paraId="63CD3C79" w14:textId="77777777" w:rsidTr="006833CC">
        <w:trPr>
          <w:trHeight w:val="567"/>
        </w:trPr>
        <w:tc>
          <w:tcPr>
            <w:tcW w:w="3823" w:type="dxa"/>
            <w:vAlign w:val="center"/>
          </w:tcPr>
          <w:p w14:paraId="194EF34E" w14:textId="77777777" w:rsidR="00C30BBC" w:rsidRDefault="00C30BBC" w:rsidP="009411D1"/>
        </w:tc>
        <w:tc>
          <w:tcPr>
            <w:tcW w:w="2551" w:type="dxa"/>
            <w:vAlign w:val="center"/>
          </w:tcPr>
          <w:p w14:paraId="04D8B6F4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08EF6A4A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10F64F95" w14:textId="77777777" w:rsidTr="006833CC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5395D283" w14:textId="77777777" w:rsidR="00C30BBC" w:rsidRDefault="00C30BBC" w:rsidP="009411D1"/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5B9BC4A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1792E69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6DA31D24" w14:textId="77777777" w:rsidTr="00696CB5">
        <w:trPr>
          <w:trHeight w:val="567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5457CE03" w14:textId="77777777" w:rsidR="00C30BBC" w:rsidRPr="00A47F45" w:rsidRDefault="00C30BBC" w:rsidP="009411D1">
            <w:pPr>
              <w:rPr>
                <w:b/>
              </w:rPr>
            </w:pPr>
            <w:r w:rsidRPr="00A47F45">
              <w:rPr>
                <w:rFonts w:hint="eastAsia"/>
                <w:b/>
              </w:rPr>
              <w:t>運用費用合計</w:t>
            </w:r>
            <w:r w:rsidR="005B2BDD">
              <w:rPr>
                <w:rFonts w:hint="eastAsia"/>
                <w:b/>
              </w:rPr>
              <w:t>…②</w:t>
            </w:r>
          </w:p>
        </w:tc>
        <w:tc>
          <w:tcPr>
            <w:tcW w:w="255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7871C7C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55CA142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</w:tr>
      <w:tr w:rsidR="00C30BBC" w14:paraId="45A117FC" w14:textId="77777777" w:rsidTr="00696CB5">
        <w:trPr>
          <w:trHeight w:val="567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25A1E8D0" w14:textId="77777777" w:rsidR="00C30BBC" w:rsidRDefault="009411D1" w:rsidP="009411D1">
            <w:r>
              <w:rPr>
                <w:rFonts w:hint="eastAsia"/>
              </w:rPr>
              <w:t>（</w:t>
            </w:r>
            <w:r w:rsidR="00C30BBC">
              <w:rPr>
                <w:rFonts w:hint="eastAsia"/>
              </w:rPr>
              <w:t>内、消費税等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4F6D3B6B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8D5921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円）</w:t>
            </w:r>
          </w:p>
        </w:tc>
      </w:tr>
    </w:tbl>
    <w:p w14:paraId="502205F2" w14:textId="77777777" w:rsidR="00C30BBC" w:rsidRDefault="005B2BDD" w:rsidP="005B2BDD">
      <w:pPr>
        <w:pStyle w:val="1"/>
      </w:pPr>
      <w:r>
        <w:rPr>
          <w:rFonts w:hint="eastAsia"/>
        </w:rPr>
        <w:t>３　提案価格合計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247"/>
        <w:gridCol w:w="4654"/>
      </w:tblGrid>
      <w:tr w:rsidR="00C30BBC" w14:paraId="6C98324F" w14:textId="77777777" w:rsidTr="00696CB5">
        <w:trPr>
          <w:trHeight w:val="531"/>
        </w:trPr>
        <w:tc>
          <w:tcPr>
            <w:tcW w:w="4247" w:type="dxa"/>
            <w:shd w:val="clear" w:color="auto" w:fill="DEEAF6" w:themeFill="accent1" w:themeFillTint="33"/>
            <w:vAlign w:val="center"/>
          </w:tcPr>
          <w:p w14:paraId="444B083B" w14:textId="77777777" w:rsidR="00696CB5" w:rsidRDefault="00354F40" w:rsidP="00CA69E9">
            <w:pPr>
              <w:rPr>
                <w:b/>
              </w:rPr>
            </w:pPr>
            <w:r>
              <w:rPr>
                <w:rFonts w:hint="eastAsia"/>
                <w:b/>
              </w:rPr>
              <w:t>初期</w:t>
            </w:r>
            <w:r w:rsidR="00C30BBC" w:rsidRPr="005B2BDD">
              <w:rPr>
                <w:rFonts w:hint="eastAsia"/>
                <w:b/>
              </w:rPr>
              <w:t>費用</w:t>
            </w:r>
            <w:r w:rsidR="005B2BDD" w:rsidRPr="005B2BDD">
              <w:rPr>
                <w:rFonts w:hint="eastAsia"/>
                <w:b/>
              </w:rPr>
              <w:t>合計（①）及び</w:t>
            </w:r>
          </w:p>
          <w:p w14:paraId="0D8787D1" w14:textId="2E66F661" w:rsidR="005B2BDD" w:rsidRPr="005B2BDD" w:rsidRDefault="002B39FB" w:rsidP="00CA69E9">
            <w:pPr>
              <w:rPr>
                <w:b/>
              </w:rPr>
            </w:pPr>
            <w:r>
              <w:rPr>
                <w:rFonts w:hint="eastAsia"/>
                <w:b/>
              </w:rPr>
              <w:t>運用費用合計</w:t>
            </w:r>
            <w:r w:rsidR="005B2BDD" w:rsidRPr="005B2BDD">
              <w:rPr>
                <w:rFonts w:hint="eastAsia"/>
                <w:b/>
              </w:rPr>
              <w:t>（</w:t>
            </w:r>
            <w:r w:rsidR="009D0B25" w:rsidRPr="00DC3CF5">
              <w:rPr>
                <w:rFonts w:hint="eastAsia"/>
                <w:b/>
              </w:rPr>
              <w:t>7</w:t>
            </w:r>
            <w:r w:rsidR="005B2BDD" w:rsidRPr="00DC3CF5">
              <w:rPr>
                <w:rFonts w:hint="eastAsia"/>
                <w:b/>
              </w:rPr>
              <w:t>月分</w:t>
            </w:r>
            <w:r w:rsidR="005B2BDD" w:rsidRPr="005B2BDD">
              <w:rPr>
                <w:rFonts w:hint="eastAsia"/>
                <w:b/>
              </w:rPr>
              <w:t>）</w:t>
            </w:r>
            <w:r w:rsidR="005B2BDD">
              <w:rPr>
                <w:rFonts w:hint="eastAsia"/>
                <w:b/>
              </w:rPr>
              <w:t>（②）</w:t>
            </w:r>
            <w:r w:rsidR="00C30BBC" w:rsidRPr="005B2BDD">
              <w:rPr>
                <w:rFonts w:hint="eastAsia"/>
                <w:b/>
              </w:rPr>
              <w:t>の</w:t>
            </w:r>
            <w:r w:rsidR="005B2BDD" w:rsidRPr="005B2BDD">
              <w:rPr>
                <w:rFonts w:hint="eastAsia"/>
                <w:b/>
              </w:rPr>
              <w:t>合計</w:t>
            </w:r>
            <w:r w:rsidR="00C30BBC" w:rsidRPr="005B2BDD">
              <w:rPr>
                <w:rFonts w:hint="eastAsia"/>
                <w:b/>
              </w:rPr>
              <w:t>額</w:t>
            </w:r>
          </w:p>
        </w:tc>
        <w:tc>
          <w:tcPr>
            <w:tcW w:w="4654" w:type="dxa"/>
            <w:shd w:val="clear" w:color="auto" w:fill="DEEAF6" w:themeFill="accent1" w:themeFillTint="33"/>
            <w:vAlign w:val="center"/>
          </w:tcPr>
          <w:p w14:paraId="2372223D" w14:textId="77777777" w:rsidR="00C30BBC" w:rsidRPr="00A47F45" w:rsidRDefault="005B2BDD" w:rsidP="005B2BD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</w:tbl>
    <w:p w14:paraId="25CEEABA" w14:textId="77777777" w:rsidR="005B2BDD" w:rsidRDefault="005B2BDD" w:rsidP="00C30BBC">
      <w:pPr>
        <w:pBdr>
          <w:bottom w:val="single" w:sz="6" w:space="1" w:color="auto"/>
        </w:pBdr>
      </w:pPr>
    </w:p>
    <w:p w14:paraId="0E0F95F3" w14:textId="77777777" w:rsidR="009411D1" w:rsidRDefault="009411D1" w:rsidP="00C30BBC">
      <w:r>
        <w:rPr>
          <w:rFonts w:hint="eastAsia"/>
        </w:rPr>
        <w:t>（注意</w:t>
      </w:r>
      <w:r w:rsidR="005B2BDD">
        <w:rPr>
          <w:rFonts w:hint="eastAsia"/>
        </w:rPr>
        <w:t>事項</w:t>
      </w:r>
      <w:r>
        <w:rPr>
          <w:rFonts w:hint="eastAsia"/>
        </w:rPr>
        <w:t>）</w:t>
      </w:r>
    </w:p>
    <w:p w14:paraId="06F83D7C" w14:textId="77777777" w:rsidR="009411D1" w:rsidRDefault="009411D1" w:rsidP="009411D1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金額は、</w:t>
      </w:r>
      <w:r w:rsidRPr="00C30BBC">
        <w:rPr>
          <w:rFonts w:hint="eastAsia"/>
        </w:rPr>
        <w:t>消費税及び地方消費税を含む金額で記入願います。</w:t>
      </w:r>
    </w:p>
    <w:p w14:paraId="7C5B65FB" w14:textId="77777777" w:rsidR="00C30BBC" w:rsidRPr="00C30BBC" w:rsidRDefault="009411D1" w:rsidP="009411D1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C30BBC">
        <w:rPr>
          <w:rFonts w:hint="eastAsia"/>
        </w:rPr>
        <w:t>詳細の内訳表については必ず別紙で添付してください。</w:t>
      </w:r>
    </w:p>
    <w:sectPr w:rsidR="00C30BBC" w:rsidRPr="00C30BBC" w:rsidSect="005B2BDD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3A7A" w14:textId="77777777" w:rsidR="00B54D7E" w:rsidRDefault="00B54D7E" w:rsidP="00B54D7E">
      <w:r>
        <w:separator/>
      </w:r>
    </w:p>
  </w:endnote>
  <w:endnote w:type="continuationSeparator" w:id="0">
    <w:p w14:paraId="3ED87F5A" w14:textId="77777777" w:rsidR="00B54D7E" w:rsidRDefault="00B54D7E" w:rsidP="00B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EE9EB" w14:textId="77777777" w:rsidR="00B54D7E" w:rsidRDefault="00B54D7E" w:rsidP="00B54D7E">
      <w:r>
        <w:separator/>
      </w:r>
    </w:p>
  </w:footnote>
  <w:footnote w:type="continuationSeparator" w:id="0">
    <w:p w14:paraId="78A7586B" w14:textId="77777777" w:rsidR="00B54D7E" w:rsidRDefault="00B54D7E" w:rsidP="00B5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B0E6" w14:textId="2469902E" w:rsidR="00B54D7E" w:rsidRPr="00DC3CF5" w:rsidRDefault="005B2BDD">
    <w:pPr>
      <w:pStyle w:val="a4"/>
    </w:pPr>
    <w:r w:rsidRPr="00DC3CF5">
      <w:rPr>
        <w:rFonts w:hint="eastAsia"/>
      </w:rPr>
      <w:t>様式５－</w:t>
    </w:r>
    <w:r w:rsidR="003E2223" w:rsidRPr="00DC3CF5">
      <w:rPr>
        <w:rFonts w:hint="eastAsia"/>
      </w:rPr>
      <w:t>１</w:t>
    </w:r>
  </w:p>
  <w:p w14:paraId="27D54285" w14:textId="77777777" w:rsidR="00B54D7E" w:rsidRDefault="00B54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3708C"/>
    <w:multiLevelType w:val="hybridMultilevel"/>
    <w:tmpl w:val="6DFCDA26"/>
    <w:lvl w:ilvl="0" w:tplc="7D56D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A3CFD"/>
    <w:multiLevelType w:val="hybridMultilevel"/>
    <w:tmpl w:val="AC4EB1E0"/>
    <w:lvl w:ilvl="0" w:tplc="E4EE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229107">
    <w:abstractNumId w:val="0"/>
  </w:num>
  <w:num w:numId="2" w16cid:durableId="128341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C"/>
    <w:rsid w:val="00056ECF"/>
    <w:rsid w:val="000A52C5"/>
    <w:rsid w:val="00120BD5"/>
    <w:rsid w:val="00127112"/>
    <w:rsid w:val="001535B5"/>
    <w:rsid w:val="002810E0"/>
    <w:rsid w:val="002845EF"/>
    <w:rsid w:val="002B39FB"/>
    <w:rsid w:val="003038EF"/>
    <w:rsid w:val="00354F40"/>
    <w:rsid w:val="003E2223"/>
    <w:rsid w:val="004459DF"/>
    <w:rsid w:val="004B549B"/>
    <w:rsid w:val="004E2494"/>
    <w:rsid w:val="00522B23"/>
    <w:rsid w:val="005B2BDD"/>
    <w:rsid w:val="005E3AB3"/>
    <w:rsid w:val="006833CC"/>
    <w:rsid w:val="00696CB5"/>
    <w:rsid w:val="0070192E"/>
    <w:rsid w:val="00712832"/>
    <w:rsid w:val="007716E0"/>
    <w:rsid w:val="00911340"/>
    <w:rsid w:val="009411D1"/>
    <w:rsid w:val="009B3656"/>
    <w:rsid w:val="009D0B25"/>
    <w:rsid w:val="00A206FA"/>
    <w:rsid w:val="00A47F45"/>
    <w:rsid w:val="00B54D7E"/>
    <w:rsid w:val="00C30BBC"/>
    <w:rsid w:val="00C81D64"/>
    <w:rsid w:val="00CA69E9"/>
    <w:rsid w:val="00DC3CF5"/>
    <w:rsid w:val="00DF1A08"/>
    <w:rsid w:val="00F94DE6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3B1"/>
  <w15:chartTrackingRefBased/>
  <w15:docId w15:val="{B16D8C22-86EF-463F-8AC1-94E2708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1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11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D7E"/>
  </w:style>
  <w:style w:type="paragraph" w:styleId="a6">
    <w:name w:val="footer"/>
    <w:basedOn w:val="a"/>
    <w:link w:val="a7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D7E"/>
  </w:style>
  <w:style w:type="character" w:customStyle="1" w:styleId="10">
    <w:name w:val="見出し 1 (文字)"/>
    <w:basedOn w:val="a0"/>
    <w:link w:val="1"/>
    <w:uiPriority w:val="9"/>
    <w:rsid w:val="009411D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411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411D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11D1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5B2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s006103 中本賢一</cp:lastModifiedBy>
  <cp:revision>19</cp:revision>
  <cp:lastPrinted>2025-06-24T05:21:00Z</cp:lastPrinted>
  <dcterms:created xsi:type="dcterms:W3CDTF">2024-06-17T09:22:00Z</dcterms:created>
  <dcterms:modified xsi:type="dcterms:W3CDTF">2025-07-01T06:48:00Z</dcterms:modified>
</cp:coreProperties>
</file>