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3010" w14:textId="3E9C3152" w:rsidR="004170E8" w:rsidRPr="00651D3F" w:rsidRDefault="00651D3F" w:rsidP="00EA7D5D">
      <w:pPr>
        <w:jc w:val="center"/>
        <w:rPr>
          <w:rFonts w:ascii="BIZ UDゴシック" w:eastAsia="BIZ UDゴシック" w:hAnsi="BIZ UDゴシック"/>
          <w:sz w:val="24"/>
        </w:rPr>
      </w:pPr>
      <w:r w:rsidRPr="00651D3F">
        <w:rPr>
          <w:rFonts w:ascii="BIZ UDゴシック" w:eastAsia="BIZ UDゴシック" w:hAnsi="BIZ UDゴシック" w:hint="eastAsia"/>
          <w:sz w:val="24"/>
        </w:rPr>
        <w:t>演劇ホール跡利活用事業 公募型プロポーザル審査会</w:t>
      </w:r>
    </w:p>
    <w:p w14:paraId="547CB86B" w14:textId="6685FC5E" w:rsidR="007C559F" w:rsidRDefault="00651D3F" w:rsidP="00EA7D5D">
      <w:pPr>
        <w:jc w:val="center"/>
      </w:pPr>
      <w:r w:rsidRPr="00651D3F">
        <w:rPr>
          <w:rFonts w:ascii="BIZ UDゴシック" w:eastAsia="BIZ UDゴシック" w:hAnsi="BIZ UDゴシック" w:hint="eastAsia"/>
          <w:sz w:val="24"/>
        </w:rPr>
        <w:t>市民公募委員</w:t>
      </w:r>
      <w:r w:rsidR="006F6B17" w:rsidRPr="00EA7D5D">
        <w:rPr>
          <w:rFonts w:ascii="BIZ UDゴシック" w:eastAsia="BIZ UDゴシック" w:hAnsi="BIZ UDゴシック" w:hint="eastAsia"/>
          <w:sz w:val="24"/>
        </w:rPr>
        <w:t>申込書</w:t>
      </w:r>
    </w:p>
    <w:p w14:paraId="4FBBBC35" w14:textId="77777777" w:rsidR="00E93F08" w:rsidRPr="00E93F08" w:rsidRDefault="00E93F08" w:rsidP="00E93F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2880"/>
        <w:gridCol w:w="1560"/>
        <w:gridCol w:w="3219"/>
      </w:tblGrid>
      <w:tr w:rsidR="007C559F" w:rsidRPr="0009676C" w14:paraId="3F3D3285" w14:textId="77777777" w:rsidTr="0009676C">
        <w:trPr>
          <w:trHeight w:val="315"/>
        </w:trPr>
        <w:tc>
          <w:tcPr>
            <w:tcW w:w="1656" w:type="dxa"/>
          </w:tcPr>
          <w:p w14:paraId="70302733" w14:textId="77777777" w:rsidR="007C559F" w:rsidRPr="0009676C" w:rsidRDefault="00A462A0" w:rsidP="00A462A0">
            <w:pPr>
              <w:jc w:val="distribute"/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2880" w:type="dxa"/>
          </w:tcPr>
          <w:p w14:paraId="025CC997" w14:textId="77777777" w:rsidR="007C559F" w:rsidRPr="0009676C" w:rsidRDefault="007C55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CAE5549" w14:textId="77777777" w:rsidR="007C559F" w:rsidRPr="0009676C" w:rsidRDefault="001A4741" w:rsidP="001A4741">
            <w:pPr>
              <w:jc w:val="distribute"/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3219" w:type="dxa"/>
            <w:vMerge w:val="restart"/>
            <w:vAlign w:val="center"/>
          </w:tcPr>
          <w:p w14:paraId="070AAA8A" w14:textId="77777777" w:rsidR="007C559F" w:rsidRPr="0009676C" w:rsidRDefault="007C559F" w:rsidP="00490E6B">
            <w:pPr>
              <w:rPr>
                <w:rFonts w:ascii="BIZ UDゴシック" w:eastAsia="BIZ UDゴシック" w:hAnsi="BIZ UDゴシック"/>
              </w:rPr>
            </w:pPr>
          </w:p>
        </w:tc>
      </w:tr>
      <w:tr w:rsidR="007C559F" w:rsidRPr="0009676C" w14:paraId="66A55EAD" w14:textId="77777777" w:rsidTr="00490E6B">
        <w:trPr>
          <w:trHeight w:val="459"/>
        </w:trPr>
        <w:tc>
          <w:tcPr>
            <w:tcW w:w="1656" w:type="dxa"/>
            <w:vMerge w:val="restart"/>
            <w:vAlign w:val="center"/>
          </w:tcPr>
          <w:p w14:paraId="29C7EF9C" w14:textId="77777777" w:rsidR="007C559F" w:rsidRPr="0009676C" w:rsidRDefault="00A462A0" w:rsidP="00A462A0">
            <w:pPr>
              <w:jc w:val="distribute"/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880" w:type="dxa"/>
            <w:vMerge w:val="restart"/>
            <w:vAlign w:val="center"/>
          </w:tcPr>
          <w:p w14:paraId="763FFE99" w14:textId="77777777" w:rsidR="001A4741" w:rsidRPr="0009676C" w:rsidRDefault="001A4741" w:rsidP="00490E6B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14:paraId="10172600" w14:textId="77777777" w:rsidR="007C559F" w:rsidRPr="0009676C" w:rsidRDefault="007C559F" w:rsidP="001A4741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9" w:type="dxa"/>
            <w:vMerge/>
            <w:vAlign w:val="center"/>
          </w:tcPr>
          <w:p w14:paraId="63198F8F" w14:textId="77777777" w:rsidR="007C559F" w:rsidRPr="0009676C" w:rsidRDefault="007C559F" w:rsidP="001A4741">
            <w:pPr>
              <w:rPr>
                <w:rFonts w:ascii="BIZ UDゴシック" w:eastAsia="BIZ UDゴシック" w:hAnsi="BIZ UDゴシック"/>
              </w:rPr>
            </w:pPr>
          </w:p>
        </w:tc>
      </w:tr>
      <w:tr w:rsidR="007C559F" w:rsidRPr="0009676C" w14:paraId="7222EA32" w14:textId="77777777" w:rsidTr="0009676C">
        <w:trPr>
          <w:trHeight w:val="547"/>
        </w:trPr>
        <w:tc>
          <w:tcPr>
            <w:tcW w:w="1656" w:type="dxa"/>
            <w:vMerge/>
          </w:tcPr>
          <w:p w14:paraId="712E0B1B" w14:textId="77777777" w:rsidR="007C559F" w:rsidRPr="0009676C" w:rsidRDefault="007C55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0" w:type="dxa"/>
            <w:vMerge/>
          </w:tcPr>
          <w:p w14:paraId="0E6CF91B" w14:textId="77777777" w:rsidR="007C559F" w:rsidRPr="0009676C" w:rsidRDefault="007C55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Align w:val="center"/>
          </w:tcPr>
          <w:p w14:paraId="059D42AD" w14:textId="77777777" w:rsidR="007C559F" w:rsidRPr="0009676C" w:rsidRDefault="001A4741" w:rsidP="001A4741">
            <w:pPr>
              <w:jc w:val="distribute"/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219" w:type="dxa"/>
            <w:vAlign w:val="center"/>
          </w:tcPr>
          <w:p w14:paraId="7D138D5B" w14:textId="77777777" w:rsidR="007C559F" w:rsidRPr="0009676C" w:rsidRDefault="001A4741" w:rsidP="001A4741">
            <w:pPr>
              <w:ind w:firstLineChars="497" w:firstLine="1027"/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7C559F" w:rsidRPr="0009676C" w14:paraId="7E26D733" w14:textId="77777777" w:rsidTr="0009676C">
        <w:trPr>
          <w:trHeight w:val="1311"/>
        </w:trPr>
        <w:tc>
          <w:tcPr>
            <w:tcW w:w="1656" w:type="dxa"/>
            <w:vAlign w:val="center"/>
          </w:tcPr>
          <w:p w14:paraId="407F7008" w14:textId="77777777" w:rsidR="007C559F" w:rsidRPr="0009676C" w:rsidRDefault="001A4741" w:rsidP="001A4741">
            <w:pPr>
              <w:jc w:val="distribute"/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659" w:type="dxa"/>
            <w:gridSpan w:val="3"/>
          </w:tcPr>
          <w:p w14:paraId="73F9C416" w14:textId="77777777" w:rsidR="007C559F" w:rsidRDefault="001A4741">
            <w:pPr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〒　　　　－</w:t>
            </w:r>
          </w:p>
          <w:p w14:paraId="4FE47062" w14:textId="77777777" w:rsidR="00490E6B" w:rsidRDefault="00490E6B">
            <w:pPr>
              <w:rPr>
                <w:rFonts w:ascii="BIZ UDゴシック" w:eastAsia="BIZ UDゴシック" w:hAnsi="BIZ UDゴシック"/>
              </w:rPr>
            </w:pPr>
          </w:p>
          <w:p w14:paraId="09B84B21" w14:textId="77777777" w:rsidR="00490E6B" w:rsidRPr="0009676C" w:rsidRDefault="00490E6B">
            <w:pPr>
              <w:rPr>
                <w:rFonts w:ascii="BIZ UDゴシック" w:eastAsia="BIZ UDゴシック" w:hAnsi="BIZ UDゴシック"/>
              </w:rPr>
            </w:pPr>
          </w:p>
        </w:tc>
      </w:tr>
      <w:tr w:rsidR="00111001" w:rsidRPr="0009676C" w14:paraId="2B9EE8F0" w14:textId="77777777" w:rsidTr="0009676C">
        <w:trPr>
          <w:trHeight w:val="629"/>
        </w:trPr>
        <w:tc>
          <w:tcPr>
            <w:tcW w:w="1656" w:type="dxa"/>
            <w:vAlign w:val="center"/>
          </w:tcPr>
          <w:p w14:paraId="331AB1CB" w14:textId="77777777" w:rsidR="00111001" w:rsidRPr="0009676C" w:rsidRDefault="00111001" w:rsidP="001A4741">
            <w:pPr>
              <w:jc w:val="distribute"/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自宅電話</w:t>
            </w:r>
            <w:r w:rsidR="005F051F" w:rsidRPr="0009676C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2880" w:type="dxa"/>
            <w:vAlign w:val="center"/>
          </w:tcPr>
          <w:p w14:paraId="222392BD" w14:textId="77777777" w:rsidR="00111001" w:rsidRPr="0009676C" w:rsidRDefault="009C26DC" w:rsidP="009C26DC">
            <w:pPr>
              <w:ind w:firstLineChars="348" w:firstLine="719"/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―　　　　―</w:t>
            </w:r>
          </w:p>
        </w:tc>
        <w:tc>
          <w:tcPr>
            <w:tcW w:w="1560" w:type="dxa"/>
            <w:vAlign w:val="center"/>
          </w:tcPr>
          <w:p w14:paraId="49C115E8" w14:textId="77777777" w:rsidR="00111001" w:rsidRPr="0009676C" w:rsidRDefault="00111001" w:rsidP="001A4741">
            <w:pPr>
              <w:jc w:val="distribute"/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携帯</w:t>
            </w:r>
            <w:r w:rsidR="005F051F" w:rsidRPr="0009676C">
              <w:rPr>
                <w:rFonts w:ascii="BIZ UDゴシック" w:eastAsia="BIZ UDゴシック" w:hAnsi="BIZ UDゴシック" w:hint="eastAsia"/>
              </w:rPr>
              <w:t>電話</w:t>
            </w:r>
            <w:r w:rsidRPr="0009676C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3219" w:type="dxa"/>
            <w:vAlign w:val="center"/>
          </w:tcPr>
          <w:p w14:paraId="0F72366F" w14:textId="77777777" w:rsidR="00111001" w:rsidRPr="0009676C" w:rsidRDefault="009C26DC" w:rsidP="009C26DC">
            <w:pPr>
              <w:ind w:firstLineChars="348" w:firstLine="719"/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―　　　　―</w:t>
            </w:r>
          </w:p>
        </w:tc>
      </w:tr>
      <w:tr w:rsidR="001635D5" w:rsidRPr="0009676C" w14:paraId="0836D78F" w14:textId="77777777" w:rsidTr="000074B2">
        <w:trPr>
          <w:trHeight w:val="629"/>
        </w:trPr>
        <w:tc>
          <w:tcPr>
            <w:tcW w:w="1656" w:type="dxa"/>
            <w:vAlign w:val="center"/>
          </w:tcPr>
          <w:p w14:paraId="0A5B03E6" w14:textId="77777777" w:rsidR="001635D5" w:rsidRDefault="001635D5" w:rsidP="001A4741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  <w:p w14:paraId="60B157AF" w14:textId="47B5F9C1" w:rsidR="001635D5" w:rsidRPr="0009676C" w:rsidRDefault="001635D5" w:rsidP="001A4741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 w:rsidR="00583FC0">
              <w:rPr>
                <w:rFonts w:ascii="BIZ UDゴシック" w:eastAsia="BIZ UDゴシック" w:hAnsi="BIZ UDゴシック" w:hint="eastAsia"/>
              </w:rPr>
              <w:t>任意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659" w:type="dxa"/>
            <w:gridSpan w:val="3"/>
            <w:vAlign w:val="center"/>
          </w:tcPr>
          <w:p w14:paraId="0E7DB935" w14:textId="77777777" w:rsidR="001635D5" w:rsidRPr="0009676C" w:rsidRDefault="001635D5" w:rsidP="001635D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＠</w:t>
            </w:r>
          </w:p>
        </w:tc>
      </w:tr>
      <w:tr w:rsidR="00754042" w:rsidRPr="0009676C" w14:paraId="435DE7AA" w14:textId="77777777" w:rsidTr="0009676C">
        <w:trPr>
          <w:trHeight w:val="960"/>
        </w:trPr>
        <w:tc>
          <w:tcPr>
            <w:tcW w:w="1656" w:type="dxa"/>
            <w:vAlign w:val="center"/>
          </w:tcPr>
          <w:p w14:paraId="3AF8505B" w14:textId="77777777" w:rsidR="00754042" w:rsidRPr="0009676C" w:rsidRDefault="00754042" w:rsidP="0009676C">
            <w:pPr>
              <w:jc w:val="center"/>
              <w:rPr>
                <w:rFonts w:ascii="BIZ UDゴシック" w:eastAsia="BIZ UDゴシック" w:hAnsi="BIZ UDゴシック"/>
              </w:rPr>
            </w:pPr>
            <w:r w:rsidRPr="0009676C">
              <w:rPr>
                <w:rFonts w:ascii="BIZ UDゴシック" w:eastAsia="BIZ UDゴシック" w:hAnsi="BIZ UDゴシック" w:hint="eastAsia"/>
              </w:rPr>
              <w:t>職　 業 　等</w:t>
            </w:r>
          </w:p>
        </w:tc>
        <w:tc>
          <w:tcPr>
            <w:tcW w:w="7659" w:type="dxa"/>
            <w:gridSpan w:val="3"/>
          </w:tcPr>
          <w:p w14:paraId="632F90DE" w14:textId="77777777" w:rsidR="00754042" w:rsidRDefault="00754042">
            <w:pPr>
              <w:rPr>
                <w:rFonts w:ascii="BIZ UDゴシック" w:eastAsia="BIZ UDゴシック" w:hAnsi="BIZ UDゴシック"/>
              </w:rPr>
            </w:pPr>
          </w:p>
          <w:p w14:paraId="32D57E60" w14:textId="77777777" w:rsidR="0009676C" w:rsidRPr="0009676C" w:rsidRDefault="0009676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48D46D8" w14:textId="77777777" w:rsidR="007C559F" w:rsidRPr="0009676C" w:rsidRDefault="007C559F">
      <w:pPr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298"/>
      </w:tblGrid>
      <w:tr w:rsidR="00CB112E" w:rsidRPr="0009676C" w14:paraId="34E4E620" w14:textId="77777777" w:rsidTr="002C1039">
        <w:trPr>
          <w:trHeight w:val="1569"/>
        </w:trPr>
        <w:tc>
          <w:tcPr>
            <w:tcW w:w="9298" w:type="dxa"/>
          </w:tcPr>
          <w:p w14:paraId="7C908332" w14:textId="1673AA3C" w:rsidR="00CB112E" w:rsidRDefault="00CB112E" w:rsidP="005F051F">
            <w:pPr>
              <w:rPr>
                <w:rFonts w:ascii="BIZ UDゴシック" w:eastAsia="BIZ UDゴシック" w:hAnsi="BIZ UDゴシック"/>
                <w:kern w:val="0"/>
              </w:rPr>
            </w:pPr>
            <w:r w:rsidRPr="0009676C">
              <w:rPr>
                <w:rFonts w:ascii="BIZ UDゴシック" w:eastAsia="BIZ UDゴシック" w:hAnsi="BIZ UDゴシック"/>
                <w:kern w:val="0"/>
              </w:rPr>
              <w:t>(</w:t>
            </w:r>
            <w:r w:rsidRPr="0009676C">
              <w:rPr>
                <w:rFonts w:ascii="BIZ UDゴシック" w:eastAsia="BIZ UDゴシック" w:hAnsi="BIZ UDゴシック" w:hint="eastAsia"/>
                <w:kern w:val="0"/>
              </w:rPr>
              <w:t>公募委員</w:t>
            </w:r>
            <w:r w:rsidR="005F051F" w:rsidRPr="0009676C">
              <w:rPr>
                <w:rFonts w:ascii="BIZ UDゴシック" w:eastAsia="BIZ UDゴシック" w:hAnsi="BIZ UDゴシック" w:hint="eastAsia"/>
                <w:kern w:val="0"/>
              </w:rPr>
              <w:t>就任経験</w:t>
            </w:r>
            <w:r w:rsidR="0009676C">
              <w:rPr>
                <w:rFonts w:ascii="BIZ UDゴシック" w:eastAsia="BIZ UDゴシック" w:hAnsi="BIZ UDゴシック" w:hint="eastAsia"/>
                <w:kern w:val="0"/>
              </w:rPr>
              <w:t>)</w:t>
            </w:r>
          </w:p>
          <w:p w14:paraId="4F06046F" w14:textId="77777777" w:rsidR="0009676C" w:rsidRPr="0009676C" w:rsidRDefault="0009676C" w:rsidP="005F051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</w:tbl>
    <w:p w14:paraId="4C5D1E42" w14:textId="77777777" w:rsidR="00CB112E" w:rsidRPr="0009676C" w:rsidRDefault="00CB112E">
      <w:pPr>
        <w:rPr>
          <w:rFonts w:ascii="BIZ UDゴシック" w:eastAsia="BIZ UDゴシック" w:hAnsi="BIZ UDゴシック"/>
        </w:rPr>
      </w:pPr>
    </w:p>
    <w:p w14:paraId="2B5EB281" w14:textId="50D5B94E" w:rsidR="00D67BD3" w:rsidRPr="0009676C" w:rsidRDefault="00B951A5" w:rsidP="00D67BD3">
      <w:pPr>
        <w:ind w:left="207" w:hangingChars="100" w:hanging="207"/>
        <w:rPr>
          <w:rFonts w:ascii="BIZ UDゴシック" w:eastAsia="BIZ UDゴシック" w:hAnsi="BIZ UDゴシック"/>
        </w:rPr>
      </w:pPr>
      <w:r w:rsidRPr="0009676C">
        <w:rPr>
          <w:rFonts w:ascii="BIZ UDゴシック" w:eastAsia="BIZ UDゴシック" w:hAnsi="BIZ UDゴシック" w:hint="eastAsia"/>
        </w:rPr>
        <w:t>※</w:t>
      </w:r>
      <w:r w:rsidR="00D67BD3" w:rsidRPr="0009676C">
        <w:rPr>
          <w:rFonts w:ascii="BIZ UDゴシック" w:eastAsia="BIZ UDゴシック" w:hAnsi="BIZ UDゴシック" w:hint="eastAsia"/>
        </w:rPr>
        <w:t>この応募用紙に記入された個人情報については、</w:t>
      </w:r>
      <w:r w:rsidR="000179AF" w:rsidRPr="0009676C">
        <w:rPr>
          <w:rFonts w:ascii="BIZ UDゴシック" w:eastAsia="BIZ UDゴシック" w:hAnsi="BIZ UDゴシック" w:hint="eastAsia"/>
        </w:rPr>
        <w:t>「個人情報の保護に関する法律」及び「</w:t>
      </w:r>
      <w:r w:rsidR="00D67BD3" w:rsidRPr="0009676C">
        <w:rPr>
          <w:rFonts w:ascii="BIZ UDゴシック" w:eastAsia="BIZ UDゴシック" w:hAnsi="BIZ UDゴシック" w:hint="eastAsia"/>
        </w:rPr>
        <w:t>伊丹市個人情報</w:t>
      </w:r>
      <w:r w:rsidR="00583FC0">
        <w:rPr>
          <w:rFonts w:ascii="BIZ UDゴシック" w:eastAsia="BIZ UDゴシック" w:hAnsi="BIZ UDゴシック" w:hint="eastAsia"/>
        </w:rPr>
        <w:t>の</w:t>
      </w:r>
      <w:r w:rsidR="00D67BD3" w:rsidRPr="0009676C">
        <w:rPr>
          <w:rFonts w:ascii="BIZ UDゴシック" w:eastAsia="BIZ UDゴシック" w:hAnsi="BIZ UDゴシック" w:hint="eastAsia"/>
        </w:rPr>
        <w:t>保護</w:t>
      </w:r>
      <w:r w:rsidR="000179AF" w:rsidRPr="0009676C">
        <w:rPr>
          <w:rFonts w:ascii="BIZ UDゴシック" w:eastAsia="BIZ UDゴシック" w:hAnsi="BIZ UDゴシック" w:hint="eastAsia"/>
        </w:rPr>
        <w:t>に関する法律施行</w:t>
      </w:r>
      <w:r w:rsidR="00D67BD3" w:rsidRPr="0009676C">
        <w:rPr>
          <w:rFonts w:ascii="BIZ UDゴシック" w:eastAsia="BIZ UDゴシック" w:hAnsi="BIZ UDゴシック" w:hint="eastAsia"/>
        </w:rPr>
        <w:t>条例</w:t>
      </w:r>
      <w:r w:rsidR="000179AF" w:rsidRPr="0009676C">
        <w:rPr>
          <w:rFonts w:ascii="BIZ UDゴシック" w:eastAsia="BIZ UDゴシック" w:hAnsi="BIZ UDゴシック" w:hint="eastAsia"/>
        </w:rPr>
        <w:t>」に</w:t>
      </w:r>
      <w:r w:rsidR="00D67BD3" w:rsidRPr="0009676C">
        <w:rPr>
          <w:rFonts w:ascii="BIZ UDゴシック" w:eastAsia="BIZ UDゴシック" w:hAnsi="BIZ UDゴシック" w:hint="eastAsia"/>
        </w:rPr>
        <w:t>より保護され、</w:t>
      </w:r>
      <w:r w:rsidR="005557BA" w:rsidRPr="005557BA">
        <w:rPr>
          <w:rFonts w:ascii="BIZ UDゴシック" w:eastAsia="BIZ UDゴシック" w:hAnsi="BIZ UDゴシック" w:hint="eastAsia"/>
        </w:rPr>
        <w:t>演劇ホール跡利活用事業 公募型プロポーザル審査会市民公募委員</w:t>
      </w:r>
      <w:r w:rsidR="00D67BD3" w:rsidRPr="0009676C">
        <w:rPr>
          <w:rFonts w:ascii="BIZ UDゴシック" w:eastAsia="BIZ UDゴシック" w:hAnsi="BIZ UDゴシック" w:hint="eastAsia"/>
        </w:rPr>
        <w:t>の選考以外の目的で利用されることはありません。</w:t>
      </w:r>
    </w:p>
    <w:p w14:paraId="6AF2C13F" w14:textId="77777777" w:rsidR="00D67BD3" w:rsidRPr="0009676C" w:rsidRDefault="00B951A5" w:rsidP="00D67BD3">
      <w:pPr>
        <w:ind w:left="207" w:hangingChars="100" w:hanging="207"/>
        <w:rPr>
          <w:rFonts w:ascii="BIZ UDゴシック" w:eastAsia="BIZ UDゴシック" w:hAnsi="BIZ UDゴシック"/>
        </w:rPr>
      </w:pPr>
      <w:r w:rsidRPr="0009676C">
        <w:rPr>
          <w:rFonts w:ascii="BIZ UDゴシック" w:eastAsia="BIZ UDゴシック" w:hAnsi="BIZ UDゴシック" w:hint="eastAsia"/>
        </w:rPr>
        <w:t>※</w:t>
      </w:r>
      <w:r w:rsidR="006F6B17" w:rsidRPr="0009676C">
        <w:rPr>
          <w:rFonts w:ascii="BIZ UDゴシック" w:eastAsia="BIZ UDゴシック" w:hAnsi="BIZ UDゴシック" w:hint="eastAsia"/>
        </w:rPr>
        <w:t>提出された</w:t>
      </w:r>
      <w:r w:rsidR="000179AF" w:rsidRPr="0009676C">
        <w:rPr>
          <w:rFonts w:ascii="BIZ UDゴシック" w:eastAsia="BIZ UDゴシック" w:hAnsi="BIZ UDゴシック" w:hint="eastAsia"/>
        </w:rPr>
        <w:t>申込書</w:t>
      </w:r>
      <w:r w:rsidR="000E15C8" w:rsidRPr="0009676C">
        <w:rPr>
          <w:rFonts w:ascii="BIZ UDゴシック" w:eastAsia="BIZ UDゴシック" w:hAnsi="BIZ UDゴシック" w:hint="eastAsia"/>
        </w:rPr>
        <w:t>及び</w:t>
      </w:r>
      <w:r w:rsidR="000179AF" w:rsidRPr="0009676C">
        <w:rPr>
          <w:rFonts w:ascii="BIZ UDゴシック" w:eastAsia="BIZ UDゴシック" w:hAnsi="BIZ UDゴシック" w:hint="eastAsia"/>
        </w:rPr>
        <w:t>小論文</w:t>
      </w:r>
      <w:r w:rsidR="00D67BD3" w:rsidRPr="0009676C">
        <w:rPr>
          <w:rFonts w:ascii="BIZ UDゴシック" w:eastAsia="BIZ UDゴシック" w:hAnsi="BIZ UDゴシック" w:hint="eastAsia"/>
        </w:rPr>
        <w:t>は返却いたしません。</w:t>
      </w:r>
    </w:p>
    <w:p w14:paraId="7DEC8B8A" w14:textId="2E9EA676" w:rsidR="00DF4807" w:rsidRDefault="00B951A5" w:rsidP="00D67BD3">
      <w:pPr>
        <w:ind w:left="207" w:hangingChars="100" w:hanging="207"/>
      </w:pPr>
      <w:r w:rsidRPr="0009676C">
        <w:rPr>
          <w:rFonts w:ascii="BIZ UDゴシック" w:eastAsia="BIZ UDゴシック" w:hAnsi="BIZ UDゴシック" w:hint="eastAsia"/>
        </w:rPr>
        <w:t>※</w:t>
      </w:r>
      <w:r w:rsidR="006F6B17" w:rsidRPr="0009676C">
        <w:rPr>
          <w:rFonts w:ascii="BIZ UDゴシック" w:eastAsia="BIZ UDゴシック" w:hAnsi="BIZ UDゴシック" w:hint="eastAsia"/>
        </w:rPr>
        <w:t>申込書</w:t>
      </w:r>
      <w:r w:rsidR="000E15C8" w:rsidRPr="0009676C">
        <w:rPr>
          <w:rFonts w:ascii="BIZ UDゴシック" w:eastAsia="BIZ UDゴシック" w:hAnsi="BIZ UDゴシック" w:hint="eastAsia"/>
        </w:rPr>
        <w:t>に</w:t>
      </w:r>
      <w:r w:rsidR="000179AF" w:rsidRPr="0009676C">
        <w:rPr>
          <w:rFonts w:ascii="BIZ UDゴシック" w:eastAsia="BIZ UDゴシック" w:hAnsi="BIZ UDゴシック" w:hint="eastAsia"/>
        </w:rPr>
        <w:t>小論文</w:t>
      </w:r>
      <w:r w:rsidR="0009676C" w:rsidRPr="0009676C">
        <w:rPr>
          <w:rFonts w:ascii="BIZ UDゴシック" w:eastAsia="BIZ UDゴシック" w:hAnsi="BIZ UDゴシック" w:hint="eastAsia"/>
        </w:rPr>
        <w:t>・誓約書</w:t>
      </w:r>
      <w:r w:rsidR="007D1961" w:rsidRPr="0009676C">
        <w:rPr>
          <w:rFonts w:ascii="BIZ UDゴシック" w:eastAsia="BIZ UDゴシック" w:hAnsi="BIZ UDゴシック" w:hint="eastAsia"/>
        </w:rPr>
        <w:t>を添えて、</w:t>
      </w:r>
      <w:r w:rsidR="000E49D4" w:rsidRPr="0009676C">
        <w:rPr>
          <w:rFonts w:ascii="BIZ UDゴシック" w:eastAsia="BIZ UDゴシック" w:hAnsi="BIZ UDゴシック" w:hint="eastAsia"/>
          <w:color w:val="FF0000"/>
        </w:rPr>
        <w:t>令和</w:t>
      </w:r>
      <w:r w:rsidR="00651D3F">
        <w:rPr>
          <w:rFonts w:ascii="BIZ UDゴシック" w:eastAsia="BIZ UDゴシック" w:hAnsi="BIZ UDゴシック" w:hint="eastAsia"/>
          <w:color w:val="FF0000"/>
        </w:rPr>
        <w:t>７</w:t>
      </w:r>
      <w:r w:rsidR="00DF4807" w:rsidRPr="0009676C">
        <w:rPr>
          <w:rFonts w:ascii="BIZ UDゴシック" w:eastAsia="BIZ UDゴシック" w:hAnsi="BIZ UDゴシック" w:hint="eastAsia"/>
          <w:color w:val="FF0000"/>
        </w:rPr>
        <w:t>年</w:t>
      </w:r>
      <w:r w:rsidR="00CD65EA" w:rsidRPr="0009676C">
        <w:rPr>
          <w:rFonts w:ascii="BIZ UDゴシック" w:eastAsia="BIZ UDゴシック" w:hAnsi="BIZ UDゴシック" w:hint="eastAsia"/>
          <w:color w:val="FF0000"/>
        </w:rPr>
        <w:t>６</w:t>
      </w:r>
      <w:r w:rsidR="00DF4807" w:rsidRPr="0009676C">
        <w:rPr>
          <w:rFonts w:ascii="BIZ UDゴシック" w:eastAsia="BIZ UDゴシック" w:hAnsi="BIZ UDゴシック" w:hint="eastAsia"/>
          <w:color w:val="FF0000"/>
        </w:rPr>
        <w:t>月</w:t>
      </w:r>
      <w:r w:rsidR="00651D3F">
        <w:rPr>
          <w:rFonts w:ascii="BIZ UDゴシック" w:eastAsia="BIZ UDゴシック" w:hAnsi="BIZ UDゴシック" w:hint="eastAsia"/>
          <w:color w:val="FF0000"/>
        </w:rPr>
        <w:t>３０</w:t>
      </w:r>
      <w:r w:rsidR="00DF4807" w:rsidRPr="0009676C">
        <w:rPr>
          <w:rFonts w:ascii="BIZ UDゴシック" w:eastAsia="BIZ UDゴシック" w:hAnsi="BIZ UDゴシック" w:hint="eastAsia"/>
          <w:color w:val="FF0000"/>
        </w:rPr>
        <w:t>日</w:t>
      </w:r>
      <w:r w:rsidR="00693E4F" w:rsidRPr="0009676C">
        <w:rPr>
          <w:rFonts w:ascii="BIZ UDゴシック" w:eastAsia="BIZ UDゴシック" w:hAnsi="BIZ UDゴシック" w:hint="eastAsia"/>
          <w:color w:val="FF0000"/>
        </w:rPr>
        <w:t>(</w:t>
      </w:r>
      <w:r w:rsidR="00651D3F">
        <w:rPr>
          <w:rFonts w:ascii="BIZ UDゴシック" w:eastAsia="BIZ UDゴシック" w:hAnsi="BIZ UDゴシック" w:hint="eastAsia"/>
          <w:color w:val="FF0000"/>
        </w:rPr>
        <w:t>月</w:t>
      </w:r>
      <w:r w:rsidR="00693E4F" w:rsidRPr="0009676C">
        <w:rPr>
          <w:rFonts w:ascii="BIZ UDゴシック" w:eastAsia="BIZ UDゴシック" w:hAnsi="BIZ UDゴシック" w:hint="eastAsia"/>
          <w:color w:val="FF0000"/>
        </w:rPr>
        <w:t>)</w:t>
      </w:r>
      <w:r w:rsidR="007D1961" w:rsidRPr="0009676C">
        <w:rPr>
          <w:rFonts w:ascii="BIZ UDゴシック" w:eastAsia="BIZ UDゴシック" w:hAnsi="BIZ UDゴシック" w:hint="eastAsia"/>
          <w:color w:val="000000" w:themeColor="text1"/>
        </w:rPr>
        <w:t>ま</w:t>
      </w:r>
      <w:r w:rsidR="007D1961" w:rsidRPr="0009676C">
        <w:rPr>
          <w:rFonts w:ascii="BIZ UDゴシック" w:eastAsia="BIZ UDゴシック" w:hAnsi="BIZ UDゴシック" w:hint="eastAsia"/>
        </w:rPr>
        <w:t>で</w:t>
      </w:r>
      <w:r w:rsidRPr="0009676C">
        <w:rPr>
          <w:rFonts w:ascii="BIZ UDゴシック" w:eastAsia="BIZ UDゴシック" w:hAnsi="BIZ UDゴシック" w:hint="eastAsia"/>
        </w:rPr>
        <w:t>に郵送</w:t>
      </w:r>
      <w:r w:rsidR="000179AF" w:rsidRPr="0009676C">
        <w:rPr>
          <w:rFonts w:ascii="BIZ UDゴシック" w:eastAsia="BIZ UDゴシック" w:hAnsi="BIZ UDゴシック" w:hint="eastAsia"/>
        </w:rPr>
        <w:t>(必着</w:t>
      </w:r>
      <w:r w:rsidR="000179AF" w:rsidRPr="0009676C">
        <w:rPr>
          <w:rFonts w:ascii="BIZ UDゴシック" w:eastAsia="BIZ UDゴシック" w:hAnsi="BIZ UDゴシック"/>
        </w:rPr>
        <w:t>)</w:t>
      </w:r>
      <w:r w:rsidRPr="0009676C">
        <w:rPr>
          <w:rFonts w:ascii="BIZ UDゴシック" w:eastAsia="BIZ UDゴシック" w:hAnsi="BIZ UDゴシック" w:hint="eastAsia"/>
        </w:rPr>
        <w:t>、又は</w:t>
      </w:r>
      <w:r w:rsidR="00B61534" w:rsidRPr="0009676C">
        <w:rPr>
          <w:rFonts w:ascii="BIZ UDゴシック" w:eastAsia="BIZ UDゴシック" w:hAnsi="BIZ UDゴシック" w:hint="eastAsia"/>
        </w:rPr>
        <w:t>市役所</w:t>
      </w:r>
      <w:r w:rsidR="00651D3F">
        <w:rPr>
          <w:rFonts w:ascii="BIZ UDゴシック" w:eastAsia="BIZ UDゴシック" w:hAnsi="BIZ UDゴシック" w:hint="eastAsia"/>
        </w:rPr>
        <w:t>３</w:t>
      </w:r>
      <w:r w:rsidR="004170E8" w:rsidRPr="0009676C">
        <w:rPr>
          <w:rFonts w:ascii="BIZ UDゴシック" w:eastAsia="BIZ UDゴシック" w:hAnsi="BIZ UDゴシック" w:hint="eastAsia"/>
        </w:rPr>
        <w:t>階の</w:t>
      </w:r>
      <w:r w:rsidR="00651D3F">
        <w:rPr>
          <w:rFonts w:ascii="BIZ UDゴシック" w:eastAsia="BIZ UDゴシック" w:hAnsi="BIZ UDゴシック" w:hint="eastAsia"/>
        </w:rPr>
        <w:t>施設マネジメント</w:t>
      </w:r>
      <w:r w:rsidRPr="0009676C">
        <w:rPr>
          <w:rFonts w:ascii="BIZ UDゴシック" w:eastAsia="BIZ UDゴシック" w:hAnsi="BIZ UDゴシック" w:hint="eastAsia"/>
        </w:rPr>
        <w:t>課</w:t>
      </w:r>
      <w:r w:rsidR="004170E8" w:rsidRPr="0009676C">
        <w:rPr>
          <w:rFonts w:ascii="BIZ UDゴシック" w:eastAsia="BIZ UDゴシック" w:hAnsi="BIZ UDゴシック" w:hint="eastAsia"/>
        </w:rPr>
        <w:t xml:space="preserve">　</w:t>
      </w:r>
      <w:r w:rsidR="000179AF" w:rsidRPr="0009676C">
        <w:rPr>
          <w:rFonts w:ascii="BIZ UDゴシック" w:eastAsia="BIZ UDゴシック" w:hAnsi="BIZ UDゴシック" w:hint="eastAsia"/>
        </w:rPr>
        <w:t>窓口(土･日曜、祝日を除く</w:t>
      </w:r>
      <w:r w:rsidR="00B61534" w:rsidRPr="0009676C">
        <w:rPr>
          <w:rFonts w:ascii="BIZ UDゴシック" w:eastAsia="BIZ UDゴシック" w:hAnsi="BIZ UDゴシック" w:hint="eastAsia"/>
        </w:rPr>
        <w:t>午前9時～午後5時3</w:t>
      </w:r>
      <w:r w:rsidR="00B61534" w:rsidRPr="0009676C">
        <w:rPr>
          <w:rFonts w:ascii="BIZ UDゴシック" w:eastAsia="BIZ UDゴシック" w:hAnsi="BIZ UDゴシック"/>
        </w:rPr>
        <w:t>0</w:t>
      </w:r>
      <w:r w:rsidR="00B61534" w:rsidRPr="0009676C">
        <w:rPr>
          <w:rFonts w:ascii="BIZ UDゴシック" w:eastAsia="BIZ UDゴシック" w:hAnsi="BIZ UDゴシック" w:hint="eastAsia"/>
        </w:rPr>
        <w:t>分</w:t>
      </w:r>
      <w:r w:rsidR="000179AF" w:rsidRPr="0009676C">
        <w:rPr>
          <w:rFonts w:ascii="BIZ UDゴシック" w:eastAsia="BIZ UDゴシック" w:hAnsi="BIZ UDゴシック" w:hint="eastAsia"/>
        </w:rPr>
        <w:t>)</w:t>
      </w:r>
      <w:r w:rsidRPr="0009676C">
        <w:rPr>
          <w:rFonts w:ascii="BIZ UDゴシック" w:eastAsia="BIZ UDゴシック" w:hAnsi="BIZ UDゴシック" w:hint="eastAsia"/>
        </w:rPr>
        <w:t>に</w:t>
      </w:r>
      <w:r w:rsidR="00B61534" w:rsidRPr="0009676C">
        <w:rPr>
          <w:rFonts w:ascii="BIZ UDゴシック" w:eastAsia="BIZ UDゴシック" w:hAnsi="BIZ UDゴシック" w:hint="eastAsia"/>
        </w:rPr>
        <w:t>直接</w:t>
      </w:r>
      <w:r w:rsidRPr="0009676C">
        <w:rPr>
          <w:rFonts w:ascii="BIZ UDゴシック" w:eastAsia="BIZ UDゴシック" w:hAnsi="BIZ UDゴシック" w:hint="eastAsia"/>
        </w:rPr>
        <w:t>提出</w:t>
      </w:r>
      <w:r w:rsidR="00B61534" w:rsidRPr="0009676C">
        <w:rPr>
          <w:rFonts w:ascii="BIZ UDゴシック" w:eastAsia="BIZ UDゴシック" w:hAnsi="BIZ UDゴシック" w:hint="eastAsia"/>
        </w:rPr>
        <w:t>してください</w:t>
      </w:r>
      <w:r w:rsidRPr="0009676C">
        <w:rPr>
          <w:rFonts w:ascii="BIZ UDゴシック" w:eastAsia="BIZ UDゴシック" w:hAnsi="BIZ UDゴシック" w:hint="eastAsia"/>
        </w:rPr>
        <w:t>。</w:t>
      </w:r>
    </w:p>
    <w:sectPr w:rsidR="00DF4807" w:rsidSect="00CB112E">
      <w:pgSz w:w="11906" w:h="16838" w:code="9"/>
      <w:pgMar w:top="851" w:right="1134" w:bottom="851" w:left="1304" w:header="851" w:footer="992" w:gutter="0"/>
      <w:cols w:space="425"/>
      <w:docGrid w:type="linesAndChars" w:linePitch="31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47DB8" w14:textId="77777777" w:rsidR="00B70672" w:rsidRDefault="00B70672" w:rsidP="00566B63">
      <w:r>
        <w:separator/>
      </w:r>
    </w:p>
  </w:endnote>
  <w:endnote w:type="continuationSeparator" w:id="0">
    <w:p w14:paraId="38EC737D" w14:textId="77777777" w:rsidR="00B70672" w:rsidRDefault="00B70672" w:rsidP="0056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8E799" w14:textId="77777777" w:rsidR="00B70672" w:rsidRDefault="00B70672" w:rsidP="00566B63">
      <w:r>
        <w:separator/>
      </w:r>
    </w:p>
  </w:footnote>
  <w:footnote w:type="continuationSeparator" w:id="0">
    <w:p w14:paraId="22388FE5" w14:textId="77777777" w:rsidR="00B70672" w:rsidRDefault="00B70672" w:rsidP="0056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573"/>
    <w:rsid w:val="000054D5"/>
    <w:rsid w:val="0001116E"/>
    <w:rsid w:val="000179AF"/>
    <w:rsid w:val="000256D1"/>
    <w:rsid w:val="0009676C"/>
    <w:rsid w:val="00097822"/>
    <w:rsid w:val="000C7E8A"/>
    <w:rsid w:val="000E15C8"/>
    <w:rsid w:val="000E49D4"/>
    <w:rsid w:val="000E4B5F"/>
    <w:rsid w:val="00100CCB"/>
    <w:rsid w:val="00101384"/>
    <w:rsid w:val="00111001"/>
    <w:rsid w:val="001116C4"/>
    <w:rsid w:val="00121DE7"/>
    <w:rsid w:val="00123F89"/>
    <w:rsid w:val="00127E94"/>
    <w:rsid w:val="00132D0A"/>
    <w:rsid w:val="001452A1"/>
    <w:rsid w:val="001550F0"/>
    <w:rsid w:val="00156F77"/>
    <w:rsid w:val="001635D5"/>
    <w:rsid w:val="001710DA"/>
    <w:rsid w:val="001A3D9E"/>
    <w:rsid w:val="001A4741"/>
    <w:rsid w:val="001A5826"/>
    <w:rsid w:val="001C2E8A"/>
    <w:rsid w:val="001D2D09"/>
    <w:rsid w:val="001D7E77"/>
    <w:rsid w:val="0020419F"/>
    <w:rsid w:val="002075BD"/>
    <w:rsid w:val="002131A7"/>
    <w:rsid w:val="00215198"/>
    <w:rsid w:val="002249D3"/>
    <w:rsid w:val="00225A24"/>
    <w:rsid w:val="002353CE"/>
    <w:rsid w:val="00271999"/>
    <w:rsid w:val="0027334F"/>
    <w:rsid w:val="00280F9B"/>
    <w:rsid w:val="00282D8B"/>
    <w:rsid w:val="00283C6B"/>
    <w:rsid w:val="00290E8D"/>
    <w:rsid w:val="002910DD"/>
    <w:rsid w:val="0029606B"/>
    <w:rsid w:val="002A0E83"/>
    <w:rsid w:val="002A4CE0"/>
    <w:rsid w:val="002A5EAE"/>
    <w:rsid w:val="002E7809"/>
    <w:rsid w:val="003044C9"/>
    <w:rsid w:val="00322042"/>
    <w:rsid w:val="00343227"/>
    <w:rsid w:val="003555C9"/>
    <w:rsid w:val="00361117"/>
    <w:rsid w:val="0036277A"/>
    <w:rsid w:val="003700AA"/>
    <w:rsid w:val="00373822"/>
    <w:rsid w:val="003A6D89"/>
    <w:rsid w:val="003A722E"/>
    <w:rsid w:val="003C10C5"/>
    <w:rsid w:val="003E07BD"/>
    <w:rsid w:val="003E5DDD"/>
    <w:rsid w:val="00406666"/>
    <w:rsid w:val="00406838"/>
    <w:rsid w:val="004102CF"/>
    <w:rsid w:val="004170E8"/>
    <w:rsid w:val="00436CFF"/>
    <w:rsid w:val="00445A53"/>
    <w:rsid w:val="004843EF"/>
    <w:rsid w:val="00487CBE"/>
    <w:rsid w:val="00490E6B"/>
    <w:rsid w:val="004A6DBE"/>
    <w:rsid w:val="004D10DE"/>
    <w:rsid w:val="004D238F"/>
    <w:rsid w:val="004D51CC"/>
    <w:rsid w:val="004E72F6"/>
    <w:rsid w:val="004F0973"/>
    <w:rsid w:val="00501FF3"/>
    <w:rsid w:val="00515B79"/>
    <w:rsid w:val="00521708"/>
    <w:rsid w:val="00523722"/>
    <w:rsid w:val="005338E5"/>
    <w:rsid w:val="00540866"/>
    <w:rsid w:val="00542C8F"/>
    <w:rsid w:val="0055306B"/>
    <w:rsid w:val="005557BA"/>
    <w:rsid w:val="00566B63"/>
    <w:rsid w:val="00567C03"/>
    <w:rsid w:val="00583FC0"/>
    <w:rsid w:val="005948C0"/>
    <w:rsid w:val="005A5C8A"/>
    <w:rsid w:val="005B7A1F"/>
    <w:rsid w:val="005C1DBB"/>
    <w:rsid w:val="005F051F"/>
    <w:rsid w:val="00623E3F"/>
    <w:rsid w:val="00627CE6"/>
    <w:rsid w:val="00630AE1"/>
    <w:rsid w:val="00651D3F"/>
    <w:rsid w:val="006550E3"/>
    <w:rsid w:val="0066133E"/>
    <w:rsid w:val="00661B7F"/>
    <w:rsid w:val="00661EC5"/>
    <w:rsid w:val="00670CFD"/>
    <w:rsid w:val="006743D0"/>
    <w:rsid w:val="006775E1"/>
    <w:rsid w:val="00686980"/>
    <w:rsid w:val="00693E4F"/>
    <w:rsid w:val="006B06A0"/>
    <w:rsid w:val="006D55CC"/>
    <w:rsid w:val="006E142E"/>
    <w:rsid w:val="006E37FA"/>
    <w:rsid w:val="006E7B3F"/>
    <w:rsid w:val="006E7B8A"/>
    <w:rsid w:val="006F513F"/>
    <w:rsid w:val="006F6B17"/>
    <w:rsid w:val="0071128F"/>
    <w:rsid w:val="00726DC1"/>
    <w:rsid w:val="00754042"/>
    <w:rsid w:val="00765573"/>
    <w:rsid w:val="00785FAD"/>
    <w:rsid w:val="00790034"/>
    <w:rsid w:val="007C559F"/>
    <w:rsid w:val="007D1961"/>
    <w:rsid w:val="007F3526"/>
    <w:rsid w:val="007F77E2"/>
    <w:rsid w:val="008033EC"/>
    <w:rsid w:val="00813100"/>
    <w:rsid w:val="00821B08"/>
    <w:rsid w:val="00827E23"/>
    <w:rsid w:val="00870F5C"/>
    <w:rsid w:val="00872F1F"/>
    <w:rsid w:val="008731BA"/>
    <w:rsid w:val="008932C6"/>
    <w:rsid w:val="00897E94"/>
    <w:rsid w:val="008A3070"/>
    <w:rsid w:val="008A4AFB"/>
    <w:rsid w:val="008C2D96"/>
    <w:rsid w:val="008D5A44"/>
    <w:rsid w:val="008E25A3"/>
    <w:rsid w:val="00914968"/>
    <w:rsid w:val="00917449"/>
    <w:rsid w:val="00934755"/>
    <w:rsid w:val="00950141"/>
    <w:rsid w:val="00956BF1"/>
    <w:rsid w:val="00971131"/>
    <w:rsid w:val="009874E8"/>
    <w:rsid w:val="009A1EC4"/>
    <w:rsid w:val="009B23CA"/>
    <w:rsid w:val="009C26DC"/>
    <w:rsid w:val="00A027B0"/>
    <w:rsid w:val="00A15564"/>
    <w:rsid w:val="00A419D3"/>
    <w:rsid w:val="00A462A0"/>
    <w:rsid w:val="00A76D5D"/>
    <w:rsid w:val="00A82DFE"/>
    <w:rsid w:val="00AA4016"/>
    <w:rsid w:val="00AA4B34"/>
    <w:rsid w:val="00AC320E"/>
    <w:rsid w:val="00B004A0"/>
    <w:rsid w:val="00B029D7"/>
    <w:rsid w:val="00B044D8"/>
    <w:rsid w:val="00B0522D"/>
    <w:rsid w:val="00B26A88"/>
    <w:rsid w:val="00B2745A"/>
    <w:rsid w:val="00B36EBD"/>
    <w:rsid w:val="00B44C5D"/>
    <w:rsid w:val="00B61534"/>
    <w:rsid w:val="00B64FC0"/>
    <w:rsid w:val="00B65D22"/>
    <w:rsid w:val="00B7051B"/>
    <w:rsid w:val="00B70672"/>
    <w:rsid w:val="00B70D3E"/>
    <w:rsid w:val="00B951A5"/>
    <w:rsid w:val="00BA456A"/>
    <w:rsid w:val="00BC5C2C"/>
    <w:rsid w:val="00C17344"/>
    <w:rsid w:val="00C355D2"/>
    <w:rsid w:val="00C44A49"/>
    <w:rsid w:val="00C615C8"/>
    <w:rsid w:val="00C70A48"/>
    <w:rsid w:val="00C7202E"/>
    <w:rsid w:val="00C90E66"/>
    <w:rsid w:val="00CA292C"/>
    <w:rsid w:val="00CB112E"/>
    <w:rsid w:val="00CC1BF5"/>
    <w:rsid w:val="00CD65EA"/>
    <w:rsid w:val="00CE1F05"/>
    <w:rsid w:val="00CE53AB"/>
    <w:rsid w:val="00CF425E"/>
    <w:rsid w:val="00CF483D"/>
    <w:rsid w:val="00D15EFF"/>
    <w:rsid w:val="00D23064"/>
    <w:rsid w:val="00D321E3"/>
    <w:rsid w:val="00D53FFA"/>
    <w:rsid w:val="00D66462"/>
    <w:rsid w:val="00D67BD3"/>
    <w:rsid w:val="00D77527"/>
    <w:rsid w:val="00D82ED8"/>
    <w:rsid w:val="00DA7B0D"/>
    <w:rsid w:val="00DC4F0A"/>
    <w:rsid w:val="00DD6DD3"/>
    <w:rsid w:val="00DD71CC"/>
    <w:rsid w:val="00DE359F"/>
    <w:rsid w:val="00DF4807"/>
    <w:rsid w:val="00E20821"/>
    <w:rsid w:val="00E235EB"/>
    <w:rsid w:val="00E23BB5"/>
    <w:rsid w:val="00E44661"/>
    <w:rsid w:val="00E52D8E"/>
    <w:rsid w:val="00E72F67"/>
    <w:rsid w:val="00E75901"/>
    <w:rsid w:val="00E93F08"/>
    <w:rsid w:val="00EA7600"/>
    <w:rsid w:val="00EA7D5D"/>
    <w:rsid w:val="00EC3843"/>
    <w:rsid w:val="00EC4712"/>
    <w:rsid w:val="00EF2901"/>
    <w:rsid w:val="00F0026D"/>
    <w:rsid w:val="00F14F64"/>
    <w:rsid w:val="00F25883"/>
    <w:rsid w:val="00F26D45"/>
    <w:rsid w:val="00F3243A"/>
    <w:rsid w:val="00F367EE"/>
    <w:rsid w:val="00F53D10"/>
    <w:rsid w:val="00F62A54"/>
    <w:rsid w:val="00F73E05"/>
    <w:rsid w:val="00F93E91"/>
    <w:rsid w:val="00F93EE3"/>
    <w:rsid w:val="00FB1059"/>
    <w:rsid w:val="00FC1080"/>
    <w:rsid w:val="00FE6FD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0CA942"/>
  <w15:docId w15:val="{F08306CD-DA1A-4CED-97E0-09332EA7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D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7B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6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6B63"/>
    <w:rPr>
      <w:kern w:val="2"/>
      <w:sz w:val="21"/>
      <w:szCs w:val="24"/>
    </w:rPr>
  </w:style>
  <w:style w:type="paragraph" w:styleId="a6">
    <w:name w:val="footer"/>
    <w:basedOn w:val="a"/>
    <w:link w:val="a7"/>
    <w:rsid w:val="00566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6B63"/>
    <w:rPr>
      <w:kern w:val="2"/>
      <w:sz w:val="21"/>
      <w:szCs w:val="24"/>
    </w:rPr>
  </w:style>
  <w:style w:type="table" w:styleId="a8">
    <w:name w:val="Table Grid"/>
    <w:basedOn w:val="a1"/>
    <w:rsid w:val="00FB10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Subtitle"/>
    <w:basedOn w:val="a"/>
    <w:next w:val="a"/>
    <w:link w:val="aa"/>
    <w:qFormat/>
    <w:rsid w:val="004170E8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a">
    <w:name w:val="副題 (文字)"/>
    <w:basedOn w:val="a0"/>
    <w:link w:val="a9"/>
    <w:rsid w:val="004170E8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伊丹市学校教育審議会委員応募用紙</vt:lpstr>
      <vt:lpstr>伊丹市学校教育審議会委員応募用紙</vt:lpstr>
    </vt:vector>
  </TitlesOfParts>
  <Company>伊丹市役所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伊丹市学校教育審議会委員応募用紙</dc:title>
  <dc:creator>伊丹市役所</dc:creator>
  <cp:lastModifiedBy>s007194 椋田佑也</cp:lastModifiedBy>
  <cp:revision>43</cp:revision>
  <cp:lastPrinted>2023-05-15T00:38:00Z</cp:lastPrinted>
  <dcterms:created xsi:type="dcterms:W3CDTF">2014-03-18T04:43:00Z</dcterms:created>
  <dcterms:modified xsi:type="dcterms:W3CDTF">2025-05-30T06:39:00Z</dcterms:modified>
</cp:coreProperties>
</file>